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5E5" w:rsidRPr="009875E5" w:rsidRDefault="009875E5" w:rsidP="009875E5">
      <w:pPr>
        <w:jc w:val="center"/>
        <w:rPr>
          <w:rFonts w:asciiTheme="majorHAnsi" w:eastAsia="Calibri" w:hAnsiTheme="majorHAnsi" w:cs="Times New Roman"/>
          <w:b/>
          <w:sz w:val="24"/>
        </w:rPr>
      </w:pPr>
      <w:bookmarkStart w:id="0" w:name="_GoBack"/>
      <w:bookmarkEnd w:id="0"/>
      <w:r w:rsidRPr="009875E5">
        <w:rPr>
          <w:rFonts w:asciiTheme="majorHAnsi" w:eastAsia="Calibri" w:hAnsiTheme="majorHAnsi" w:cs="Times New Roman"/>
          <w:b/>
          <w:sz w:val="24"/>
        </w:rPr>
        <w:t>Муниципальное казенное дошкольное образовательное учреждение</w:t>
      </w:r>
    </w:p>
    <w:p w:rsidR="009875E5" w:rsidRPr="009875E5" w:rsidRDefault="009875E5" w:rsidP="009875E5">
      <w:pPr>
        <w:jc w:val="center"/>
        <w:rPr>
          <w:rFonts w:asciiTheme="majorHAnsi" w:eastAsia="Calibri" w:hAnsiTheme="majorHAnsi" w:cs="Times New Roman"/>
          <w:b/>
          <w:sz w:val="24"/>
        </w:rPr>
      </w:pPr>
      <w:r w:rsidRPr="009875E5">
        <w:rPr>
          <w:rFonts w:asciiTheme="majorHAnsi" w:eastAsia="Calibri" w:hAnsiTheme="majorHAnsi" w:cs="Times New Roman"/>
          <w:b/>
          <w:sz w:val="24"/>
        </w:rPr>
        <w:t>«Детский сад № 4»</w:t>
      </w:r>
    </w:p>
    <w:p w:rsidR="009875E5" w:rsidRDefault="009875E5" w:rsidP="009875E5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Default="009875E5" w:rsidP="009875E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Default="009875E5" w:rsidP="009875E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Default="009875E5" w:rsidP="009875E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Default="009875E5" w:rsidP="009875E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Pr="009875E5" w:rsidRDefault="009875E5" w:rsidP="00D127BD">
      <w:pPr>
        <w:shd w:val="clear" w:color="auto" w:fill="FFFFFF"/>
        <w:spacing w:before="150" w:after="0" w:line="450" w:lineRule="atLeast"/>
        <w:jc w:val="center"/>
        <w:outlineLvl w:val="0"/>
        <w:rPr>
          <w:rFonts w:asciiTheme="majorHAnsi" w:eastAsia="Times New Roman" w:hAnsiTheme="majorHAnsi" w:cs="Times New Roman"/>
          <w:b/>
          <w:color w:val="FF0000"/>
          <w:kern w:val="36"/>
          <w:sz w:val="96"/>
          <w:szCs w:val="28"/>
          <w:lang w:eastAsia="ru-RU"/>
        </w:rPr>
      </w:pPr>
      <w:r w:rsidRPr="009875E5">
        <w:rPr>
          <w:rFonts w:asciiTheme="majorHAnsi" w:eastAsia="Times New Roman" w:hAnsiTheme="majorHAnsi" w:cs="Times New Roman"/>
          <w:b/>
          <w:color w:val="FF0000"/>
          <w:kern w:val="36"/>
          <w:sz w:val="96"/>
          <w:szCs w:val="28"/>
          <w:lang w:eastAsia="ru-RU"/>
        </w:rPr>
        <w:t>Конспект ООД</w:t>
      </w:r>
    </w:p>
    <w:p w:rsidR="009875E5" w:rsidRPr="009875E5" w:rsidRDefault="009875E5" w:rsidP="00D127BD">
      <w:pPr>
        <w:shd w:val="clear" w:color="auto" w:fill="FFFFFF"/>
        <w:spacing w:before="150" w:after="0" w:line="450" w:lineRule="atLeast"/>
        <w:jc w:val="center"/>
        <w:outlineLvl w:val="0"/>
        <w:rPr>
          <w:rFonts w:asciiTheme="majorHAnsi" w:eastAsia="Times New Roman" w:hAnsiTheme="majorHAnsi" w:cs="Times New Roman"/>
          <w:b/>
          <w:kern w:val="36"/>
          <w:sz w:val="52"/>
          <w:szCs w:val="28"/>
          <w:lang w:eastAsia="ru-RU"/>
        </w:rPr>
      </w:pPr>
      <w:r w:rsidRPr="009875E5">
        <w:rPr>
          <w:rFonts w:asciiTheme="majorHAnsi" w:eastAsia="Times New Roman" w:hAnsiTheme="majorHAnsi" w:cs="Times New Roman"/>
          <w:b/>
          <w:kern w:val="36"/>
          <w:sz w:val="52"/>
          <w:szCs w:val="28"/>
          <w:lang w:eastAsia="ru-RU"/>
        </w:rPr>
        <w:t>по</w:t>
      </w:r>
    </w:p>
    <w:p w:rsidR="009875E5" w:rsidRPr="009875E5" w:rsidRDefault="009875E5" w:rsidP="00D127BD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kern w:val="36"/>
          <w:sz w:val="45"/>
          <w:szCs w:val="45"/>
          <w:lang w:eastAsia="ru-RU"/>
        </w:rPr>
      </w:pPr>
      <w:r w:rsidRPr="00772B6A">
        <w:rPr>
          <w:rFonts w:asciiTheme="majorHAnsi" w:eastAsia="Times New Roman" w:hAnsiTheme="majorHAnsi" w:cs="Arial"/>
          <w:b/>
          <w:kern w:val="36"/>
          <w:sz w:val="45"/>
          <w:szCs w:val="45"/>
          <w:lang w:eastAsia="ru-RU"/>
        </w:rPr>
        <w:t>речевому развитию с элементами мнемотехники</w:t>
      </w:r>
    </w:p>
    <w:p w:rsidR="009875E5" w:rsidRPr="009875E5" w:rsidRDefault="009875E5" w:rsidP="00D127BD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color w:val="0000CC"/>
          <w:kern w:val="36"/>
          <w:sz w:val="72"/>
          <w:szCs w:val="45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0000CC"/>
          <w:kern w:val="36"/>
          <w:sz w:val="72"/>
          <w:szCs w:val="45"/>
          <w:lang w:eastAsia="ru-RU"/>
        </w:rPr>
        <w:t>«Мои любимые сказки»</w:t>
      </w:r>
    </w:p>
    <w:p w:rsidR="009875E5" w:rsidRPr="009875E5" w:rsidRDefault="009875E5" w:rsidP="00D127BD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kern w:val="36"/>
          <w:sz w:val="45"/>
          <w:szCs w:val="45"/>
          <w:lang w:eastAsia="ru-RU"/>
        </w:rPr>
      </w:pPr>
      <w:r w:rsidRPr="009875E5">
        <w:rPr>
          <w:rFonts w:asciiTheme="majorHAnsi" w:eastAsia="Times New Roman" w:hAnsiTheme="majorHAnsi" w:cs="Arial"/>
          <w:b/>
          <w:kern w:val="36"/>
          <w:sz w:val="45"/>
          <w:szCs w:val="45"/>
          <w:lang w:eastAsia="ru-RU"/>
        </w:rPr>
        <w:t>( старшая группа)</w:t>
      </w:r>
    </w:p>
    <w:p w:rsidR="009875E5" w:rsidRPr="009875E5" w:rsidRDefault="009875E5" w:rsidP="009875E5">
      <w:pPr>
        <w:shd w:val="clear" w:color="auto" w:fill="FFFFFF"/>
        <w:spacing w:before="150" w:after="450" w:line="288" w:lineRule="atLeast"/>
        <w:outlineLvl w:val="0"/>
        <w:rPr>
          <w:rFonts w:asciiTheme="majorHAnsi" w:eastAsia="Times New Roman" w:hAnsiTheme="majorHAnsi" w:cs="Arial"/>
          <w:color w:val="333333"/>
          <w:kern w:val="36"/>
          <w:sz w:val="45"/>
          <w:szCs w:val="45"/>
          <w:lang w:eastAsia="ru-RU"/>
        </w:rPr>
      </w:pPr>
    </w:p>
    <w:p w:rsidR="009875E5" w:rsidRDefault="009875E5" w:rsidP="009875E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Pr="009875E5" w:rsidRDefault="009875E5" w:rsidP="009875E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</w:pPr>
      <w:r w:rsidRPr="009875E5"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  <w:t xml:space="preserve">                                         Воспитатель: </w:t>
      </w:r>
      <w:proofErr w:type="spellStart"/>
      <w:r w:rsidRPr="009875E5"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  <w:t>Валиджанова</w:t>
      </w:r>
      <w:proofErr w:type="spellEnd"/>
      <w:r w:rsidRPr="009875E5"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  <w:t xml:space="preserve"> А.Ш.</w:t>
      </w:r>
    </w:p>
    <w:p w:rsidR="009875E5" w:rsidRPr="009875E5" w:rsidRDefault="009875E5" w:rsidP="009875E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</w:pPr>
      <w:r w:rsidRPr="009875E5"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  <w:t xml:space="preserve">                         Дата</w:t>
      </w:r>
      <w:proofErr w:type="gramStart"/>
      <w:r w:rsidRPr="009875E5"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  <w:t xml:space="preserve"> :</w:t>
      </w:r>
      <w:proofErr w:type="gramEnd"/>
      <w:r w:rsidRPr="009875E5">
        <w:rPr>
          <w:rFonts w:ascii="Trebuchet MS" w:eastAsia="Times New Roman" w:hAnsi="Trebuchet MS" w:cs="Times New Roman"/>
          <w:kern w:val="36"/>
          <w:sz w:val="32"/>
          <w:szCs w:val="28"/>
          <w:lang w:eastAsia="ru-RU"/>
        </w:rPr>
        <w:t xml:space="preserve"> 30.01 2019 г.</w:t>
      </w:r>
    </w:p>
    <w:p w:rsidR="009875E5" w:rsidRDefault="009875E5" w:rsidP="009875E5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Default="009875E5" w:rsidP="009875E5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9875E5" w:rsidRDefault="009875E5" w:rsidP="009875E5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</w:p>
    <w:p w:rsidR="00772B6A" w:rsidRPr="009875E5" w:rsidRDefault="005B0BF5" w:rsidP="009875E5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  <w:t>г.Избербаш- 2019</w:t>
      </w:r>
      <w:r w:rsidR="009875E5"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  <w:t xml:space="preserve"> г.</w:t>
      </w:r>
    </w:p>
    <w:p w:rsidR="009875E5" w:rsidRPr="009914C6" w:rsidRDefault="00772B6A" w:rsidP="009875E5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kern w:val="36"/>
          <w:sz w:val="28"/>
          <w:szCs w:val="45"/>
          <w:lang w:eastAsia="ru-RU"/>
        </w:rPr>
      </w:pPr>
      <w:r w:rsidRPr="00772B6A">
        <w:rPr>
          <w:rFonts w:asciiTheme="majorHAnsi" w:eastAsia="Times New Roman" w:hAnsiTheme="majorHAnsi" w:cs="Arial"/>
          <w:b/>
          <w:kern w:val="36"/>
          <w:sz w:val="28"/>
          <w:szCs w:val="45"/>
          <w:lang w:eastAsia="ru-RU"/>
        </w:rPr>
        <w:lastRenderedPageBreak/>
        <w:t xml:space="preserve">Конспект </w:t>
      </w:r>
      <w:r w:rsidRPr="009914C6">
        <w:rPr>
          <w:rFonts w:asciiTheme="majorHAnsi" w:eastAsia="Times New Roman" w:hAnsiTheme="majorHAnsi" w:cs="Arial"/>
          <w:b/>
          <w:kern w:val="36"/>
          <w:sz w:val="28"/>
          <w:szCs w:val="45"/>
          <w:lang w:eastAsia="ru-RU"/>
        </w:rPr>
        <w:t xml:space="preserve">ООД </w:t>
      </w:r>
      <w:r w:rsidRPr="00772B6A">
        <w:rPr>
          <w:rFonts w:asciiTheme="majorHAnsi" w:eastAsia="Times New Roman" w:hAnsiTheme="majorHAnsi" w:cs="Arial"/>
          <w:b/>
          <w:kern w:val="36"/>
          <w:sz w:val="28"/>
          <w:szCs w:val="45"/>
          <w:lang w:eastAsia="ru-RU"/>
        </w:rPr>
        <w:t>по речевому развитию в старшей группе с элементами мнемотехники</w:t>
      </w:r>
    </w:p>
    <w:p w:rsidR="00772B6A" w:rsidRPr="00772B6A" w:rsidRDefault="00772B6A" w:rsidP="009875E5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kern w:val="36"/>
          <w:sz w:val="28"/>
          <w:szCs w:val="45"/>
          <w:lang w:eastAsia="ru-RU"/>
        </w:rPr>
      </w:pPr>
      <w:r w:rsidRPr="00772B6A">
        <w:rPr>
          <w:rFonts w:asciiTheme="majorHAnsi" w:eastAsia="Times New Roman" w:hAnsiTheme="majorHAnsi" w:cs="Arial"/>
          <w:b/>
          <w:kern w:val="36"/>
          <w:sz w:val="28"/>
          <w:szCs w:val="45"/>
          <w:lang w:eastAsia="ru-RU"/>
        </w:rPr>
        <w:t>«Мои любимые сказки»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углублять, расширять и закреплять знания детей о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сказках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активизировать словарный запас, вспоминая знакомые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 опорой на </w:t>
      </w:r>
      <w:proofErr w:type="spellStart"/>
      <w:r w:rsidRPr="00772B6A">
        <w:rPr>
          <w:rFonts w:asciiTheme="majorHAnsi" w:eastAsia="Times New Roman" w:hAnsiTheme="majorHAnsi" w:cs="Arial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мнемотаблицы</w:t>
      </w:r>
      <w:proofErr w:type="spellEnd"/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и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сказочных героев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- закреплять представления детей о книгах и знакомых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сказках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;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- систематизировать знания детей о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сказочных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персонажах и их атрибутов.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-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 память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мышление, наблюдательность, внимание.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-активизировать словарь через новые слова, пословицы и поговорки.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-развивать связанную речь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за счет описания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ответов на вопросы.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-развивать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умение давать описательную характеристику героям.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-воспитывать дружеские взаимоотношения между детьми, привычку заниматься сообща.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-развивать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умение выполнять различные игровые задания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Методические приемы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вопросы, загадки, упражнения, игры, задания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Демонстрационный материал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книги различных размеров и разного содержания, герои </w:t>
      </w:r>
      <w:proofErr w:type="gramStart"/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сказок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нарисованные на картинках, предметы-атрибуты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сказочных героев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, цветик – </w:t>
      </w: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семицветик</w:t>
      </w:r>
      <w:proofErr w:type="spell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(из картона, </w:t>
      </w:r>
      <w:proofErr w:type="spellStart"/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мнемотаблица</w:t>
      </w:r>
      <w:proofErr w:type="spell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Раздаточный материал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картинки с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изображением сказок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сказочных персонажей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картинки с рисунками, которые не дорисов</w:t>
      </w:r>
      <w:r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ал художник, цветные карандаши.</w:t>
      </w:r>
    </w:p>
    <w:p w:rsidR="00772B6A" w:rsidRPr="00772B6A" w:rsidRDefault="00772B6A" w:rsidP="00772B6A">
      <w:pPr>
        <w:spacing w:after="0"/>
        <w:outlineLvl w:val="1"/>
        <w:rPr>
          <w:rFonts w:asciiTheme="majorHAnsi" w:eastAsia="Times New Roman" w:hAnsiTheme="majorHAnsi" w:cs="Arial"/>
          <w:sz w:val="42"/>
          <w:szCs w:val="42"/>
          <w:lang w:eastAsia="ru-RU"/>
        </w:rPr>
      </w:pPr>
      <w:r w:rsidRPr="00772B6A">
        <w:rPr>
          <w:rFonts w:asciiTheme="majorHAnsi" w:eastAsia="Times New Roman" w:hAnsiTheme="majorHAnsi" w:cs="Arial"/>
          <w:sz w:val="42"/>
          <w:szCs w:val="42"/>
          <w:lang w:eastAsia="ru-RU"/>
        </w:rPr>
        <w:t>Ход ООД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Ребята, сегодня у нас не обычное занятие, к нам пришли гости. Давайте с ними поздороваемся.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Говорит она беззвучно,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А понятно и не скучно.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Ты беседуй чаще с ней –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Станешь вчетверо умней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</w:t>
      </w:r>
      <w:proofErr w:type="gramEnd"/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нига)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Ребята мы долго с вами говорили про книги, о том какие они бывают, про что </w:t>
      </w:r>
      <w:r w:rsidRPr="00772B6A">
        <w:rPr>
          <w:rFonts w:asciiTheme="majorHAnsi" w:eastAsia="Times New Roman" w:hAnsiTheme="majorHAnsi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рассказывают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о бережном отношении с книгами.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Ребята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</w:t>
      </w:r>
      <w:proofErr w:type="spellEnd"/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почему говорят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"Книга – источник знаний".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отвечают)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Книги как мудрые добрые друзья вводят нас в удивительный и прекрасный мир -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рассказывают об </w:t>
      </w:r>
      <w:proofErr w:type="gramStart"/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интересном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 О чем может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рассказывать книга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?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отвечают)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lastRenderedPageBreak/>
        <w:t>Ребята, а какие бывают книги?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Ответы детей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толстые, тонкие, большие маленькие, с толстыми и тонкими страничками, со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сказками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Воспитатель. Ребята, а из чего состоит книга?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(обложка, страницы)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Что пишется на обложке книги?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(автор, название, город, год, имя художника)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А кто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запомнил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как называются картины в книжке?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(иллюстрации)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с помощью книг мы можем совершить интересные путешествия,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читая книги мы узнаем стихи, загадки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, пословицы и поговорки. Давайте вспомним пословицы про книги, я буду </w:t>
      </w: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начинать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</w:t>
      </w:r>
      <w:proofErr w:type="spellEnd"/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вы продолжать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Будешь книжки читать – будешь все знать.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Если книг читать не будешь, скоро грамоту забудешь.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Золото добывает из земли, а знания - из книги.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Книга твой друг, без неё как без рук.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Хорошая книга – лучший друг.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Сюрпризный момент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: 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под музыку выходит Баба Яга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Баба Яга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«Сидите тут, умненьких из себя строите?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Да ничего то вы про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сказочки не знаете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! Точно не знаете! Это я самая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самая-я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все знаю, а вы ничегошеньки не знаете! И книжечек у вас тут много. Зачем? Вам не надо, а вот мне в самый раз!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(забирает книги, оставляет цветик-</w:t>
      </w:r>
      <w:proofErr w:type="spellStart"/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семицветик</w:t>
      </w:r>
      <w:proofErr w:type="spellEnd"/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ну вот прилетела,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сказала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что мы ничего про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не знаем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книжки наши забрала, а мы так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старались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! Цветочек оставила, а что это за цветок?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Тоже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наверное из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украла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. Что же делать? Давайте докажем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Бабушке Я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ге что мы все знаем и про книги и про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и про сказочных героев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, а цветик </w:t>
      </w: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семицветик</w:t>
      </w:r>
      <w:proofErr w:type="spell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нам поможет!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Давайте возьмемся за </w:t>
      </w: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руки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торвем</w:t>
      </w:r>
      <w:proofErr w:type="spell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первый лепесток и скажем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говорят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Лети, лети лепесток-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Лишь коснешься ты земли быть 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 нашему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вели!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Вели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чтобы мы справились с первым заданием!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5B0BF5" w:rsidRDefault="005B0BF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5B0BF5" w:rsidRDefault="005B0BF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5B0BF5" w:rsidRDefault="005B0BF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5B0BF5" w:rsidRPr="00772B6A" w:rsidRDefault="005B0BF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Физ</w:t>
      </w:r>
      <w:proofErr w:type="gramStart"/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.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</w:t>
      </w:r>
      <w:proofErr w:type="gramEnd"/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инутка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 тёмном лесу есть избушка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(шагают)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Стоит задом наперёд.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(Поворачиваются)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 той избушке есть </w:t>
      </w:r>
      <w:r w:rsidRPr="00772B6A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старушка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(Рывки руками с поворотом)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Бабушка Яга живёт.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(Рывки руками с поворотом)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Нос крючком,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(наклоны)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Глаза большие,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(показывают)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Словно угольки горят. (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«Фонарики»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Ух, сердитая какая!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(Бег на месте)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Дыбом волосы стоят.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(Руки вверх)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говорят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Лети, лети лепесток-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Лишь коснешься ты земли быть 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 нашему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вели!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Вели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чтобы мы справились со вторым заданием!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Смотрите, у меня есть таблица с картинками из очень известной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 Давайте вспомним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сказку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по картинкам и расскажем ее.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Дети говорят название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 По очереди описывают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сказку с опорой на </w:t>
      </w:r>
      <w:proofErr w:type="spellStart"/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мнемотаблицу</w:t>
      </w:r>
      <w:proofErr w:type="spellEnd"/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«Гуси-лебеди»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).</w:t>
      </w:r>
    </w:p>
    <w:p w:rsidR="00772B6A" w:rsidRPr="00772B6A" w:rsidRDefault="00772B6A" w:rsidP="000F5002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Вот и справились со вторым заданием!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вспомнили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 А третье?</w:t>
      </w:r>
    </w:p>
    <w:p w:rsidR="00772B6A" w:rsidRPr="00772B6A" w:rsidRDefault="00772B6A" w:rsidP="000F5002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говорят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Лети, лети лепесток-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Лишь коснешься ты земли быть 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 нашему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вели!</w:t>
      </w:r>
    </w:p>
    <w:p w:rsidR="00772B6A" w:rsidRPr="00772B6A" w:rsidRDefault="00772B6A" w:rsidP="000F5002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Вели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чтобы мы справились с третьим заданием!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А теперь вспомним героев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сказок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 Подумайте ребята, кто мог так про себя говорить?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1. Был в гостях, застрял, вылезти не могу.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Вини – Пух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2. Не могу сдвинуться с места. Хвост примерз. </w:t>
      </w:r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(Волк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3. Осталась у разбитого корыта. Не ждите. (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Старуха из сказки 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 С. Пушкина «</w:t>
      </w:r>
      <w:r w:rsidRPr="00772B6A">
        <w:rPr>
          <w:rFonts w:asciiTheme="majorHAnsi" w:eastAsia="Times New Roman" w:hAnsiTheme="majorHAnsi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 о рыбаке и рыбке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4. Помни, все исчезнет после двенадцати часов. (Фея из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сказки </w:t>
      </w:r>
      <w:r w:rsidRPr="000F5002">
        <w:rPr>
          <w:rFonts w:asciiTheme="majorHAnsi" w:eastAsia="Times New Roman" w:hAnsiTheme="majorHAnsi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. Перро </w:t>
      </w:r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«Золушка»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.)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5. Обязуюсь впредь мыть посуду. </w:t>
      </w:r>
      <w:r w:rsidRPr="00772B6A">
        <w:rPr>
          <w:rFonts w:asciiTheme="majorHAnsi" w:eastAsia="Times New Roman" w:hAnsiTheme="majorHAnsi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Федора.</w:t>
      </w:r>
      <w:r w:rsidRPr="00772B6A">
        <w:rPr>
          <w:rFonts w:asciiTheme="majorHAnsi" w:eastAsia="Times New Roman" w:hAnsiTheme="majorHAnsi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6. Не люблю грязь, немытых детей, сразу высылаю армию моющих и чистящих средств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Мойдодыр</w:t>
      </w:r>
      <w:proofErr w:type="spellEnd"/>
      <w:r w:rsidRPr="00772B6A">
        <w:rPr>
          <w:rFonts w:asciiTheme="majorHAnsi" w:eastAsia="Times New Roman" w:hAnsiTheme="majorHAnsi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lastRenderedPageBreak/>
        <w:t xml:space="preserve">7. Купил семена, посадил, урожай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вырастил огромный не справляюсь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приезжайте собирать. (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Дед из </w:t>
      </w:r>
      <w:r w:rsidRPr="009875E5">
        <w:rPr>
          <w:rFonts w:asciiTheme="majorHAnsi" w:eastAsia="Times New Roman" w:hAnsiTheme="majorHAnsi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 </w:t>
      </w:r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«Репка»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.)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8. Построила домик, а он растаял, ничего, пойду поживу у зайца!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Лиса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9. Никто от меня такого не ожидал, а я съел людоеда, подружился с королем и помог хозяину удачно жениться!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772B6A">
        <w:rPr>
          <w:rFonts w:asciiTheme="majorHAnsi" w:eastAsia="Times New Roman" w:hAnsiTheme="majorHAnsi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Кот в сапогах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Какие вы молодцы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сказочных героев знаете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говорят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Лети, лети лепесток-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Лишь коснешься ты земли быть 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 нашему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вели!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Вели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чтобы мы справились с четвертым заданием!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А какие герои бывают?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(добрые и злые)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Давайте мальчики опишите героя –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Сказочного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богатыр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я-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Алешу Поповича какой он? </w:t>
      </w:r>
      <w:r w:rsidRPr="00772B6A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(сильный, мужественный, высокого роста, добрый, справедливый)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Девочки, а вы опишите мне Золушку? Какая она? (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добрая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нежная, тихая, красивая,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трудолюбивая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А в пятом задании нам придется подвигаться.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говорят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Лети, лети лепесток-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Лишь коснешься ты земли быть 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 нашему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вели!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Вели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чтобы мы справились с пятым заданием!</w:t>
      </w:r>
    </w:p>
    <w:p w:rsidR="000F5002" w:rsidRPr="00772B6A" w:rsidRDefault="000F5002" w:rsidP="000F5002">
      <w:pPr>
        <w:spacing w:after="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На лужайке поутру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Дети становятся в круг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Мы затеяли игру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="000F5002" w:rsidRPr="000F5002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берутся за руки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Я подснежник, ты вьюнок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Правая рука вперёд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Становитесь в наш венок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Левая рука вперёд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.В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зяться за руки</w:t>
      </w:r>
      <w:r w:rsidR="000F5002" w:rsidRPr="000F5002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)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Раз, два, три, четыре –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4 шага назад, расширяя круг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Раздвигайте круг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по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шире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А теперь мы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–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ручейк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и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Бег по кругу, взявшись за руки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Побежим вперегонки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Прямо к озеру спешим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Делают круг максимально большим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Станет озеро большим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Становитесь в круг опять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Идут по кругу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).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Будем в солнышко играть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Мы весёлые лучи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Тянуться на носочках, поднимая руки вверх</w:t>
      </w:r>
      <w:r w:rsidR="000F5002" w:rsidRPr="000F5002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)</w:t>
      </w:r>
    </w:p>
    <w:p w:rsidR="000F5002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Мы резвы и горячи. 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(</w:t>
      </w: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Прыжки на носочках</w:t>
      </w:r>
      <w:r w:rsidR="000F5002" w:rsidRPr="000F5002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)</w:t>
      </w:r>
    </w:p>
    <w:p w:rsidR="000F5002" w:rsidRDefault="000F5002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875E5" w:rsidRDefault="009875E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875E5" w:rsidRDefault="009875E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875E5" w:rsidRDefault="009875E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875E5" w:rsidRDefault="009875E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0F5002" w:rsidRPr="00772B6A" w:rsidRDefault="00772B6A" w:rsidP="009875E5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говорят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Лети, лети лепесток-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Лишь коснешься ты земли быть 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 нашему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вели!</w:t>
      </w:r>
    </w:p>
    <w:p w:rsidR="000F5002" w:rsidRDefault="00772B6A" w:rsidP="009875E5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Вели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чтобы мы справились с шестым заданием!</w:t>
      </w:r>
    </w:p>
    <w:p w:rsidR="009875E5" w:rsidRPr="00772B6A" w:rsidRDefault="009875E5" w:rsidP="009875E5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мотрите</w:t>
      </w:r>
      <w:r w:rsidR="000F5002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на столе есть вещи, которые принадлежат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сказочным героям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давайте определим, что это за вещи, какому герою принадлежат и из какой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Дети по очереди берут предмет и отгадывают (платок Маши, бутерброд - </w:t>
      </w: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подскачил</w:t>
      </w:r>
      <w:proofErr w:type="spell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и прямо в рот, крылья которые подарили </w:t>
      </w: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Дюймовочке</w:t>
      </w:r>
      <w:proofErr w:type="spell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эльфы, хрустальная туфелька, клубок по которой Иван царевич искал путь к Кощею бессмертному, стрела Царевны лягушки,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пенек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на котором сидел медведь и отдыхал, волшебная палочка феи, шляпа кота в сапогах, корона, капуста, градусник).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 xml:space="preserve">: 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Молодцы! Вроде все угадали, а у нас остался один лепесток и последнее задание.</w:t>
      </w:r>
    </w:p>
    <w:p w:rsidR="000F5002" w:rsidRPr="00772B6A" w:rsidRDefault="000F5002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говорят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0F5002" w:rsidRPr="00772B6A" w:rsidRDefault="000F5002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Лети, лети лепесток-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Лишь коснешься ты земли быть </w:t>
      </w:r>
      <w:proofErr w:type="gramStart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по нашему</w:t>
      </w:r>
      <w:proofErr w:type="gramEnd"/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 xml:space="preserve"> вели!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  <w:t>Вели, чтобы мы справились с седьмым заданием!</w:t>
      </w:r>
    </w:p>
    <w:p w:rsidR="000F5002" w:rsidRPr="00772B6A" w:rsidRDefault="000F5002" w:rsidP="00772B6A">
      <w:pPr>
        <w:spacing w:after="0"/>
        <w:ind w:firstLine="360"/>
        <w:rPr>
          <w:rFonts w:asciiTheme="majorHAnsi" w:eastAsia="Times New Roman" w:hAnsiTheme="majorHAnsi" w:cs="Arial"/>
          <w:i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давайте сядем за столы. Смотрите перед вами картинки, которые художник не успел дорисовать. Давайте поможем ему дорисовать то, чего на картине не хватает!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Дети дорисовывают.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Стук в дверь. Дети с воспитателем идут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смотреть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кто пришел? Стоит корзина с книгами и письмо от Бабы Яги!</w:t>
      </w:r>
    </w:p>
    <w:p w:rsidR="000F5002" w:rsidRPr="00772B6A" w:rsidRDefault="000F5002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proofErr w:type="gramStart"/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Садимся на коврик читаем</w:t>
      </w:r>
      <w:proofErr w:type="gramEnd"/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письмо</w:t>
      </w: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«Дорогие ребята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старшей группы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, я была не права! Оказывается вы </w:t>
      </w:r>
      <w:proofErr w:type="spell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всё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знаете</w:t>
      </w:r>
      <w:proofErr w:type="spell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книжки, героев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сказочных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 Я летала на своей метле вокруг детского сада и подглядывала за вами в окошко, все видела! Обещаю больше ничего не воровать, особенно книжки!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Я к вам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обращусь товарищи дети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Полезнее книги нет вещи на свете!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lastRenderedPageBreak/>
        <w:t>Пусть книги друзьями заходят в дома.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Читайте всю жизнь, набирайтесь ума!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Ваша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любимая бабушка Яга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</w:t>
      </w:r>
    </w:p>
    <w:p w:rsid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И подарки я вам приготовила! Раскраски со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сказочными героями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!»</w:t>
      </w:r>
    </w:p>
    <w:p w:rsidR="009875E5" w:rsidRPr="00772B6A" w:rsidRDefault="009875E5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Рефлексия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Ребята что мы сегодня вспоминали?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А какие задания вам понравились больше всего?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А что больше всего любят читать дети?</w:t>
      </w:r>
    </w:p>
    <w:p w:rsidR="00772B6A" w:rsidRPr="00772B6A" w:rsidRDefault="00772B6A" w:rsidP="00772B6A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А из какой </w:t>
      </w:r>
      <w:r w:rsidRPr="000F5002">
        <w:rPr>
          <w:rFonts w:asciiTheme="majorHAnsi" w:eastAsia="Times New Roman" w:hAnsiTheme="majorHAnsi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приходила Баба Яга</w:t>
      </w: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?</w:t>
      </w:r>
    </w:p>
    <w:p w:rsidR="00772B6A" w:rsidRPr="00772B6A" w:rsidRDefault="00772B6A" w:rsidP="009875E5">
      <w:pPr>
        <w:spacing w:after="0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Молодцы! А теперь если хотите, будем раскрашивать раскраски-подаркиБабушки </w:t>
      </w:r>
      <w:proofErr w:type="gramStart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–Я</w:t>
      </w:r>
      <w:proofErr w:type="gramEnd"/>
      <w:r w:rsidRPr="00772B6A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ги!</w:t>
      </w:r>
    </w:p>
    <w:p w:rsidR="001C0C69" w:rsidRDefault="001C0C69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0" b="0"/>
            <wp:docPr id="1" name="Рисунок 1" descr="C:\Users\centr\Desktop\скан 1 категория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скан 1 категория\img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EB2144" w:rsidP="00772B6A">
      <w:pPr>
        <w:spacing w:after="0"/>
        <w:rPr>
          <w:rFonts w:asciiTheme="majorHAnsi" w:hAnsiTheme="majorHAnsi"/>
        </w:rPr>
      </w:pPr>
    </w:p>
    <w:p w:rsidR="00EB2144" w:rsidRDefault="000B0C6F" w:rsidP="00772B6A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940425" cy="8165358"/>
            <wp:effectExtent l="0" t="0" r="0" b="0"/>
            <wp:docPr id="2" name="Рисунок 2" descr="C:\Users\centr\Desktop\отзыв  мои любимые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отзыв  мои любимые сказ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6F" w:rsidRDefault="000B0C6F" w:rsidP="00772B6A">
      <w:pPr>
        <w:spacing w:after="0"/>
        <w:rPr>
          <w:rFonts w:asciiTheme="majorHAnsi" w:hAnsiTheme="majorHAnsi"/>
        </w:rPr>
      </w:pPr>
    </w:p>
    <w:p w:rsidR="000B0C6F" w:rsidRDefault="000B0C6F" w:rsidP="00772B6A">
      <w:pPr>
        <w:spacing w:after="0"/>
        <w:rPr>
          <w:rFonts w:asciiTheme="majorHAnsi" w:hAnsiTheme="majorHAnsi"/>
        </w:rPr>
      </w:pPr>
    </w:p>
    <w:p w:rsidR="000B0C6F" w:rsidRDefault="000B0C6F" w:rsidP="00772B6A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940425" cy="8165358"/>
            <wp:effectExtent l="0" t="0" r="0" b="0"/>
            <wp:docPr id="3" name="Рисунок 3" descr="C:\Users\centr\Desktop\отзыв мои люб сказ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\Desktop\отзыв мои люб сказк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6F" w:rsidRDefault="000B0C6F" w:rsidP="00772B6A">
      <w:pPr>
        <w:spacing w:after="0"/>
        <w:rPr>
          <w:rFonts w:asciiTheme="majorHAnsi" w:hAnsiTheme="majorHAnsi"/>
        </w:rPr>
      </w:pPr>
    </w:p>
    <w:p w:rsidR="000B0C6F" w:rsidRPr="00772B6A" w:rsidRDefault="000B0C6F" w:rsidP="00772B6A">
      <w:pPr>
        <w:spacing w:after="0"/>
        <w:rPr>
          <w:rFonts w:asciiTheme="majorHAnsi" w:hAnsiTheme="majorHAnsi"/>
        </w:rPr>
      </w:pPr>
    </w:p>
    <w:sectPr w:rsidR="000B0C6F" w:rsidRPr="00772B6A" w:rsidSect="00772B6A">
      <w:pgSz w:w="11906" w:h="16838"/>
      <w:pgMar w:top="1134" w:right="850" w:bottom="1134" w:left="1701" w:header="708" w:footer="708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35BB"/>
    <w:rsid w:val="0002427A"/>
    <w:rsid w:val="00024ACB"/>
    <w:rsid w:val="00064D63"/>
    <w:rsid w:val="000B0C6F"/>
    <w:rsid w:val="000F5002"/>
    <w:rsid w:val="00107918"/>
    <w:rsid w:val="00123844"/>
    <w:rsid w:val="001C0C69"/>
    <w:rsid w:val="002A2071"/>
    <w:rsid w:val="002B25B7"/>
    <w:rsid w:val="0030403F"/>
    <w:rsid w:val="00330F34"/>
    <w:rsid w:val="003624C0"/>
    <w:rsid w:val="00453FB2"/>
    <w:rsid w:val="004A00D2"/>
    <w:rsid w:val="005A4897"/>
    <w:rsid w:val="005B0BF5"/>
    <w:rsid w:val="006652B2"/>
    <w:rsid w:val="006C1AFC"/>
    <w:rsid w:val="006C6898"/>
    <w:rsid w:val="006D6075"/>
    <w:rsid w:val="007034F1"/>
    <w:rsid w:val="00712AEF"/>
    <w:rsid w:val="00772B6A"/>
    <w:rsid w:val="00780770"/>
    <w:rsid w:val="007819C5"/>
    <w:rsid w:val="00801769"/>
    <w:rsid w:val="0085387E"/>
    <w:rsid w:val="00902546"/>
    <w:rsid w:val="009875E5"/>
    <w:rsid w:val="009914C6"/>
    <w:rsid w:val="009A01A8"/>
    <w:rsid w:val="009F1CFD"/>
    <w:rsid w:val="00A53DBA"/>
    <w:rsid w:val="00A74E92"/>
    <w:rsid w:val="00AB2A01"/>
    <w:rsid w:val="00AF3B5C"/>
    <w:rsid w:val="00B56C8F"/>
    <w:rsid w:val="00B96D8C"/>
    <w:rsid w:val="00BA16B9"/>
    <w:rsid w:val="00BA7B15"/>
    <w:rsid w:val="00C1349A"/>
    <w:rsid w:val="00C3068C"/>
    <w:rsid w:val="00CB7566"/>
    <w:rsid w:val="00CE6095"/>
    <w:rsid w:val="00CF427D"/>
    <w:rsid w:val="00D127BD"/>
    <w:rsid w:val="00D20BD4"/>
    <w:rsid w:val="00D240D4"/>
    <w:rsid w:val="00DB2A06"/>
    <w:rsid w:val="00DC4F28"/>
    <w:rsid w:val="00E64A0A"/>
    <w:rsid w:val="00E751C6"/>
    <w:rsid w:val="00E9185B"/>
    <w:rsid w:val="00EB2144"/>
    <w:rsid w:val="00F65C6A"/>
    <w:rsid w:val="00F835BB"/>
    <w:rsid w:val="00F90BB3"/>
    <w:rsid w:val="00FC6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Захарова</dc:creator>
  <cp:lastModifiedBy>Альбина Захарова</cp:lastModifiedBy>
  <cp:revision>9</cp:revision>
  <cp:lastPrinted>2022-02-28T13:38:00Z</cp:lastPrinted>
  <dcterms:created xsi:type="dcterms:W3CDTF">2021-04-04T10:03:00Z</dcterms:created>
  <dcterms:modified xsi:type="dcterms:W3CDTF">2022-02-28T13:38:00Z</dcterms:modified>
</cp:coreProperties>
</file>